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B479" w14:textId="77777777" w:rsidR="00904305" w:rsidRPr="00904305" w:rsidRDefault="005B6FF2" w:rsidP="00203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</w:t>
      </w:r>
      <w:r w:rsidR="002036D4" w:rsidRPr="0090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0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06E" w:rsidRPr="0090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итоговой аттестации </w:t>
      </w:r>
    </w:p>
    <w:p w14:paraId="786CD354" w14:textId="54F12EA4" w:rsidR="00904305" w:rsidRPr="00904305" w:rsidRDefault="00904305" w:rsidP="00203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программе</w:t>
      </w:r>
      <w:r w:rsidR="006B406E" w:rsidRPr="0090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общего образования </w:t>
      </w:r>
    </w:p>
    <w:p w14:paraId="221A5A6E" w14:textId="78127DB0" w:rsidR="005B6FF2" w:rsidRPr="00904305" w:rsidRDefault="00904305" w:rsidP="00203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ЕГЭ</w:t>
      </w:r>
      <w:r w:rsidR="005B6FF2" w:rsidRPr="0090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2025 году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2094"/>
        <w:gridCol w:w="9105"/>
      </w:tblGrid>
      <w:tr w:rsidR="00904305" w14:paraId="33CC1E9B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C11E" w14:textId="77777777" w:rsidR="00904305" w:rsidRPr="00904305" w:rsidRDefault="00904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6301" w14:textId="7AC97C23" w:rsidR="00904305" w:rsidRPr="00904305" w:rsidRDefault="00904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043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ГИА 11 (ЕГЭ)</w:t>
            </w:r>
          </w:p>
        </w:tc>
      </w:tr>
      <w:tr w:rsidR="00904305" w14:paraId="298BB848" w14:textId="77777777" w:rsidTr="00904305">
        <w:trPr>
          <w:trHeight w:val="28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0B26" w14:textId="77777777" w:rsidR="00904305" w:rsidRPr="006B406E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 мая (</w:t>
            </w:r>
            <w:proofErr w:type="spellStart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пт</w:t>
            </w:r>
            <w:proofErr w:type="spellEnd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8493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история, литература, химия</w:t>
            </w:r>
          </w:p>
        </w:tc>
      </w:tr>
      <w:tr w:rsidR="00904305" w14:paraId="78BF9597" w14:textId="77777777" w:rsidTr="00904305">
        <w:trPr>
          <w:trHeight w:val="28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7865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24 мая (</w:t>
            </w:r>
            <w:proofErr w:type="spellStart"/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сб</w:t>
            </w:r>
            <w:proofErr w:type="spellEnd"/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BD85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237B5214" w14:textId="77777777" w:rsidTr="00904305">
        <w:trPr>
          <w:trHeight w:val="28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ABF4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25 мая (</w:t>
            </w:r>
            <w:proofErr w:type="spellStart"/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вс</w:t>
            </w:r>
            <w:proofErr w:type="spellEnd"/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146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65347552" w14:textId="77777777" w:rsidTr="00904305">
        <w:trPr>
          <w:trHeight w:val="28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817" w14:textId="77777777" w:rsidR="00904305" w:rsidRPr="006B406E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 мая (</w:t>
            </w:r>
            <w:proofErr w:type="spellStart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пн</w:t>
            </w:r>
            <w:proofErr w:type="spellEnd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877D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1C7A97ED" w14:textId="77777777" w:rsidTr="00904305">
        <w:trPr>
          <w:trHeight w:val="28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A980" w14:textId="77777777" w:rsidR="00904305" w:rsidRPr="006B406E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 мая (</w:t>
            </w:r>
            <w:proofErr w:type="spellStart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</w:t>
            </w:r>
            <w:proofErr w:type="spellEnd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5DC1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(базовая, профильная)</w:t>
            </w:r>
          </w:p>
        </w:tc>
      </w:tr>
      <w:tr w:rsidR="00904305" w14:paraId="132F459E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2C20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28 мая (ср)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96FA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1DED673F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7E8A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29 мая (</w:t>
            </w:r>
            <w:proofErr w:type="spellStart"/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чт</w:t>
            </w:r>
            <w:proofErr w:type="spellEnd"/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A31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1B1CCCCA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93EF" w14:textId="77777777" w:rsidR="00904305" w:rsidRPr="006B406E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 мая (</w:t>
            </w:r>
            <w:proofErr w:type="spellStart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пт</w:t>
            </w:r>
            <w:proofErr w:type="spellEnd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0C91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904305" w14:paraId="4E6BD758" w14:textId="77777777" w:rsidTr="00904305">
        <w:trPr>
          <w:trHeight w:val="43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1622" w14:textId="77777777" w:rsidR="00904305" w:rsidRPr="006B406E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31 мая (</w:t>
            </w:r>
            <w:proofErr w:type="spellStart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сб</w:t>
            </w:r>
            <w:proofErr w:type="spellEnd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EB66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04305" w14:paraId="4289434C" w14:textId="77777777" w:rsidTr="00904305">
        <w:trPr>
          <w:trHeight w:val="33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2795" w14:textId="77777777" w:rsidR="00904305" w:rsidRPr="006B406E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1 июня (</w:t>
            </w:r>
            <w:proofErr w:type="spellStart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вс</w:t>
            </w:r>
            <w:proofErr w:type="spellEnd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4615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1F59C048" w14:textId="77777777" w:rsidTr="00904305">
        <w:trPr>
          <w:trHeight w:val="33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8517" w14:textId="77777777" w:rsidR="00904305" w:rsidRPr="006B406E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июня (</w:t>
            </w:r>
            <w:proofErr w:type="spellStart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пн</w:t>
            </w:r>
            <w:proofErr w:type="spellEnd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8BF7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обществознание, физика</w:t>
            </w:r>
          </w:p>
        </w:tc>
      </w:tr>
      <w:tr w:rsidR="00904305" w14:paraId="0AB15E9B" w14:textId="77777777" w:rsidTr="00904305">
        <w:trPr>
          <w:trHeight w:val="33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4EF1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3 июня (</w:t>
            </w:r>
            <w:proofErr w:type="spellStart"/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вт</w:t>
            </w:r>
            <w:proofErr w:type="spellEnd"/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3A7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023942F0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2431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4 июня (ср)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5B5E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087B3A6E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929A" w14:textId="77777777" w:rsidR="00904305" w:rsidRPr="006B406E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июня (</w:t>
            </w:r>
            <w:proofErr w:type="spellStart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</w:t>
            </w:r>
            <w:proofErr w:type="spellEnd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1E99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биология, география, английский язык (письменная часть)</w:t>
            </w:r>
          </w:p>
        </w:tc>
      </w:tr>
      <w:tr w:rsidR="00904305" w14:paraId="7FCF4E66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3FDC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6 июня (</w:t>
            </w:r>
            <w:proofErr w:type="spellStart"/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пт</w:t>
            </w:r>
            <w:proofErr w:type="spellEnd"/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DA14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43CB9901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8A47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7 июня (</w:t>
            </w:r>
            <w:proofErr w:type="spellStart"/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сб</w:t>
            </w:r>
            <w:proofErr w:type="spellEnd"/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9CEF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04305" w14:paraId="4C001960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A276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8 июня (</w:t>
            </w:r>
            <w:proofErr w:type="spellStart"/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вс</w:t>
            </w:r>
            <w:proofErr w:type="spellEnd"/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86AD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4E7148F7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5C5B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9 июня (</w:t>
            </w:r>
            <w:proofErr w:type="spellStart"/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пн</w:t>
            </w:r>
            <w:proofErr w:type="spellEnd"/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D8C9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60E0A5A5" w14:textId="77777777" w:rsidTr="00904305">
        <w:trPr>
          <w:trHeight w:val="22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1CA5" w14:textId="77777777" w:rsidR="00904305" w:rsidRPr="006B406E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июня (</w:t>
            </w:r>
            <w:proofErr w:type="spellStart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</w:t>
            </w:r>
            <w:proofErr w:type="spellEnd"/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DBE1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(устная часть), информатика</w:t>
            </w:r>
          </w:p>
        </w:tc>
      </w:tr>
      <w:tr w:rsidR="00904305" w14:paraId="750E4282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8A54" w14:textId="77777777" w:rsidR="00904305" w:rsidRPr="006B406E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июня (ср)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74C3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(устная часть), информатика</w:t>
            </w:r>
          </w:p>
        </w:tc>
      </w:tr>
      <w:tr w:rsidR="00904305" w14:paraId="0EEE3004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6F49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12 июня (</w:t>
            </w:r>
            <w:proofErr w:type="spellStart"/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чт</w:t>
            </w:r>
            <w:proofErr w:type="spellEnd"/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194F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04305" w14:paraId="76681DE3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C372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13 июня (</w:t>
            </w:r>
            <w:proofErr w:type="spellStart"/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пт</w:t>
            </w:r>
            <w:proofErr w:type="spellEnd"/>
            <w:r w:rsidRPr="009043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DCE2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4305" w14:paraId="2CF1B72C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801C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14 июня (</w:t>
            </w:r>
            <w:proofErr w:type="spellStart"/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сб</w:t>
            </w:r>
            <w:proofErr w:type="spellEnd"/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6259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4305" w14:paraId="26047D66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DEA9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15 июня (</w:t>
            </w:r>
            <w:proofErr w:type="spellStart"/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вс</w:t>
            </w:r>
            <w:proofErr w:type="spellEnd"/>
            <w:r w:rsidRPr="00904305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E4C5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4305" w14:paraId="32020D40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8B39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июня (</w:t>
            </w:r>
            <w:proofErr w:type="spellStart"/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пн</w:t>
            </w:r>
            <w:proofErr w:type="spellEnd"/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C308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резервный день</w:t>
            </w:r>
            <w:r>
              <w:rPr>
                <w:rFonts w:ascii="Times New Roman" w:hAnsi="Times New Roman" w:cs="Times New Roman"/>
                <w:sz w:val="28"/>
              </w:rPr>
              <w:t>: география, литература, обществознание, физика</w:t>
            </w:r>
          </w:p>
        </w:tc>
      </w:tr>
      <w:tr w:rsidR="00904305" w14:paraId="65413DE2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1556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 июня (</w:t>
            </w:r>
            <w:proofErr w:type="spellStart"/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</w:t>
            </w:r>
            <w:proofErr w:type="spellEnd"/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49DA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резервный день</w:t>
            </w:r>
            <w:r>
              <w:rPr>
                <w:rFonts w:ascii="Times New Roman" w:hAnsi="Times New Roman" w:cs="Times New Roman"/>
                <w:sz w:val="28"/>
              </w:rPr>
              <w:t>: русский язык</w:t>
            </w:r>
          </w:p>
        </w:tc>
      </w:tr>
      <w:tr w:rsidR="00904305" w14:paraId="38C5EECC" w14:textId="77777777" w:rsidTr="00904305">
        <w:trPr>
          <w:trHeight w:val="377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E357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 июня (ср)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4B16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резервный день</w:t>
            </w:r>
            <w:r>
              <w:rPr>
                <w:rFonts w:ascii="Times New Roman" w:hAnsi="Times New Roman" w:cs="Times New Roman"/>
                <w:sz w:val="28"/>
              </w:rPr>
              <w:t>: английский язык (устная часть), история, химия</w:t>
            </w:r>
          </w:p>
        </w:tc>
      </w:tr>
      <w:tr w:rsidR="00904305" w14:paraId="617D9DB7" w14:textId="77777777" w:rsidTr="00904305">
        <w:trPr>
          <w:trHeight w:val="377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D643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 июня (</w:t>
            </w:r>
            <w:proofErr w:type="spellStart"/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</w:t>
            </w:r>
            <w:proofErr w:type="spellEnd"/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8D20" w14:textId="77777777" w:rsidR="00904305" w:rsidRDefault="00904305" w:rsidP="00904305">
            <w:pPr>
              <w:spacing w:line="240" w:lineRule="auto"/>
              <w:ind w:right="-114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резервный день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904305">
              <w:rPr>
                <w:rFonts w:ascii="Times New Roman" w:hAnsi="Times New Roman" w:cs="Times New Roman"/>
                <w:sz w:val="26"/>
                <w:szCs w:val="26"/>
              </w:rPr>
              <w:t>биология,</w:t>
            </w:r>
            <w:r w:rsidRPr="00904305">
              <w:rPr>
                <w:sz w:val="26"/>
                <w:szCs w:val="26"/>
              </w:rPr>
              <w:t xml:space="preserve"> </w:t>
            </w:r>
            <w:r w:rsidRPr="00904305">
              <w:rPr>
                <w:rFonts w:ascii="Times New Roman" w:hAnsi="Times New Roman" w:cs="Times New Roman"/>
                <w:sz w:val="26"/>
                <w:szCs w:val="26"/>
              </w:rPr>
              <w:t>английский язык (письменная часть), информатика</w:t>
            </w:r>
          </w:p>
        </w:tc>
      </w:tr>
      <w:tr w:rsidR="00904305" w14:paraId="150D5357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D86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 июня (</w:t>
            </w:r>
            <w:proofErr w:type="spellStart"/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пт</w:t>
            </w:r>
            <w:proofErr w:type="spellEnd"/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D190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резервный день</w:t>
            </w:r>
            <w:r>
              <w:rPr>
                <w:rFonts w:ascii="Times New Roman" w:hAnsi="Times New Roman" w:cs="Times New Roman"/>
                <w:sz w:val="28"/>
              </w:rPr>
              <w:t>: математика (базовая, профильная)</w:t>
            </w:r>
          </w:p>
        </w:tc>
      </w:tr>
      <w:tr w:rsidR="00904305" w14:paraId="24F0C6FB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DDCA" w14:textId="77777777" w:rsid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 июня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562B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212AA0AA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4BD9" w14:textId="77777777" w:rsid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 июня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944D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05" w14:paraId="5B5C11F9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667B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 июня (</w:t>
            </w:r>
            <w:proofErr w:type="spellStart"/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пн</w:t>
            </w:r>
            <w:proofErr w:type="spellEnd"/>
            <w:r w:rsidRPr="0090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7CE4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резервный день</w:t>
            </w:r>
            <w:r>
              <w:rPr>
                <w:rFonts w:ascii="Times New Roman" w:hAnsi="Times New Roman" w:cs="Times New Roman"/>
                <w:sz w:val="28"/>
              </w:rPr>
              <w:t>: по всем учебным предметам</w:t>
            </w:r>
          </w:p>
        </w:tc>
      </w:tr>
      <w:tr w:rsidR="00904305" w14:paraId="20DEED52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6DEC" w14:textId="77777777" w:rsidR="00904305" w:rsidRPr="00982087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E939" w14:textId="77777777" w:rsidR="00904305" w:rsidRPr="00982087" w:rsidRDefault="0090430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305" w14:paraId="7AD7C96A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392F" w14:textId="77777777" w:rsidR="00904305" w:rsidRPr="00982087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25 июня (ср)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41B" w14:textId="77777777" w:rsidR="00904305" w:rsidRPr="00982087" w:rsidRDefault="00904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5" w14:paraId="091F2D0B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E22A" w14:textId="77777777" w:rsidR="00904305" w:rsidRPr="00982087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26 июня (</w:t>
            </w:r>
            <w:proofErr w:type="spellStart"/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4C6E" w14:textId="77777777" w:rsidR="00904305" w:rsidRPr="00982087" w:rsidRDefault="00904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5" w14:paraId="7E6B6D61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C342" w14:textId="77777777" w:rsidR="00904305" w:rsidRPr="00982087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80A9" w14:textId="77777777" w:rsidR="00904305" w:rsidRPr="00982087" w:rsidRDefault="00904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5" w14:paraId="68CDC0F1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2523" w14:textId="77777777" w:rsidR="00904305" w:rsidRPr="00982087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 июня (</w:t>
            </w:r>
            <w:proofErr w:type="spellStart"/>
            <w:r w:rsidRPr="009820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</w:t>
            </w:r>
            <w:proofErr w:type="spellEnd"/>
            <w:r w:rsidRPr="009820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9624" w14:textId="77777777" w:rsidR="00904305" w:rsidRPr="00982087" w:rsidRDefault="00904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5" w14:paraId="4A405B8A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C746" w14:textId="77777777" w:rsidR="00904305" w:rsidRPr="00982087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20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 июня (</w:t>
            </w:r>
            <w:proofErr w:type="spellStart"/>
            <w:r w:rsidRPr="009820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</w:t>
            </w:r>
            <w:proofErr w:type="spellEnd"/>
            <w:r w:rsidRPr="009820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AD96" w14:textId="77777777" w:rsidR="00904305" w:rsidRPr="00982087" w:rsidRDefault="00904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5" w14:paraId="53AD484E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9D91" w14:textId="77777777" w:rsidR="00904305" w:rsidRPr="00982087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30 июня (</w:t>
            </w:r>
            <w:proofErr w:type="spellStart"/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94C0" w14:textId="77777777" w:rsidR="00904305" w:rsidRPr="00982087" w:rsidRDefault="00904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5" w14:paraId="39CAD824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775" w14:textId="77777777" w:rsidR="00904305" w:rsidRPr="00982087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54A" w14:textId="77777777" w:rsidR="00904305" w:rsidRPr="00982087" w:rsidRDefault="00904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5" w14:paraId="19D65BC8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AD1A" w14:textId="77777777" w:rsidR="00904305" w:rsidRPr="00982087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7">
              <w:rPr>
                <w:rFonts w:ascii="Times New Roman" w:hAnsi="Times New Roman" w:cs="Times New Roman"/>
                <w:sz w:val="24"/>
                <w:szCs w:val="24"/>
              </w:rPr>
              <w:t>2 июля (ср)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97FB" w14:textId="77777777" w:rsidR="00904305" w:rsidRPr="00982087" w:rsidRDefault="00904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5" w14:paraId="0767E580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BBF5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90430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3 июля (</w:t>
            </w:r>
            <w:proofErr w:type="spellStart"/>
            <w:r w:rsidRPr="0090430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чт</w:t>
            </w:r>
            <w:proofErr w:type="spellEnd"/>
            <w:r w:rsidRPr="0090430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779A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пересдачи:</w:t>
            </w:r>
            <w:r>
              <w:rPr>
                <w:rFonts w:ascii="Times New Roman" w:hAnsi="Times New Roman" w:cs="Times New Roman"/>
                <w:sz w:val="28"/>
              </w:rPr>
              <w:t xml:space="preserve"> английский язык (письменная часть), информатика, обществознание, русский язык, физика, химия</w:t>
            </w:r>
          </w:p>
        </w:tc>
      </w:tr>
      <w:tr w:rsidR="00904305" w14:paraId="3F1EC38D" w14:textId="77777777" w:rsidTr="0090430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0497" w14:textId="77777777" w:rsidR="00904305" w:rsidRPr="00904305" w:rsidRDefault="00904305" w:rsidP="009820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90430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4 июля (</w:t>
            </w:r>
            <w:proofErr w:type="spellStart"/>
            <w:r w:rsidRPr="0090430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пт</w:t>
            </w:r>
            <w:proofErr w:type="spellEnd"/>
            <w:r w:rsidRPr="0090430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)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EB53" w14:textId="77777777" w:rsidR="00904305" w:rsidRDefault="009043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пересдачи:</w:t>
            </w:r>
            <w:r>
              <w:rPr>
                <w:rFonts w:ascii="Times New Roman" w:hAnsi="Times New Roman" w:cs="Times New Roman"/>
                <w:sz w:val="28"/>
              </w:rPr>
              <w:t xml:space="preserve"> биология, география,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математика (базовая, профильная)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английский язык (устная часть), история, литература</w:t>
            </w:r>
          </w:p>
        </w:tc>
      </w:tr>
    </w:tbl>
    <w:p w14:paraId="4542FBE1" w14:textId="77777777" w:rsidR="00206351" w:rsidRDefault="00206351" w:rsidP="00982087"/>
    <w:sectPr w:rsidR="00206351" w:rsidSect="00982087">
      <w:pgSz w:w="11906" w:h="16838"/>
      <w:pgMar w:top="284" w:right="624" w:bottom="14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B0"/>
    <w:rsid w:val="001112DC"/>
    <w:rsid w:val="002036D4"/>
    <w:rsid w:val="00206351"/>
    <w:rsid w:val="005B6FF2"/>
    <w:rsid w:val="006B406E"/>
    <w:rsid w:val="007874B0"/>
    <w:rsid w:val="00904305"/>
    <w:rsid w:val="009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397E"/>
  <w15:chartTrackingRefBased/>
  <w15:docId w15:val="{DB7E5D8C-298B-44EF-BDFA-C175C404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D60FD-6AE1-4D6C-AE1B-FDDDE0F2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Шведчикова Т.А.</dc:creator>
  <cp:keywords/>
  <dc:description/>
  <cp:lastModifiedBy>metodist</cp:lastModifiedBy>
  <cp:revision>8</cp:revision>
  <dcterms:created xsi:type="dcterms:W3CDTF">2024-11-01T10:54:00Z</dcterms:created>
  <dcterms:modified xsi:type="dcterms:W3CDTF">2025-01-30T12:15:00Z</dcterms:modified>
</cp:coreProperties>
</file>